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6F9C" w14:textId="77777777" w:rsidR="00D26ABB" w:rsidRPr="008F3E2D" w:rsidRDefault="00D26ABB" w:rsidP="00D26ABB">
      <w:pPr>
        <w:jc w:val="center"/>
        <w:rPr>
          <w:b/>
          <w:bCs/>
          <w:sz w:val="32"/>
          <w:szCs w:val="32"/>
          <w:lang w:val="en-US"/>
        </w:rPr>
      </w:pPr>
      <w:r w:rsidRPr="008F3E2D">
        <w:rPr>
          <w:b/>
          <w:bCs/>
          <w:sz w:val="32"/>
          <w:szCs w:val="32"/>
          <w:lang w:val="en-US"/>
        </w:rPr>
        <w:t>Title (Interesting, suggestive)</w:t>
      </w:r>
    </w:p>
    <w:p w14:paraId="6F916FEF" w14:textId="40A73D55" w:rsidR="00D26ABB" w:rsidRPr="008F3E2D" w:rsidRDefault="00D26ABB" w:rsidP="00D26ABB">
      <w:pPr>
        <w:jc w:val="center"/>
        <w:rPr>
          <w:b/>
          <w:bCs/>
          <w:sz w:val="32"/>
          <w:szCs w:val="32"/>
          <w:lang w:val="en-US"/>
        </w:rPr>
      </w:pPr>
      <w:r w:rsidRPr="008F3E2D">
        <w:rPr>
          <w:b/>
          <w:bCs/>
          <w:sz w:val="32"/>
          <w:szCs w:val="32"/>
          <w:lang w:val="en-US"/>
        </w:rPr>
        <w:t>Subtitle (E.g. A sociological/qualitative/exploratory study of ....)</w:t>
      </w:r>
    </w:p>
    <w:p w14:paraId="315F78B9" w14:textId="3C750018" w:rsidR="007728D9" w:rsidRPr="008F3E2D" w:rsidRDefault="000F7144" w:rsidP="00D26ABB">
      <w:pPr>
        <w:jc w:val="right"/>
        <w:rPr>
          <w:lang w:val="en-US"/>
        </w:rPr>
      </w:pPr>
      <w:r w:rsidRPr="008F3E2D">
        <w:rPr>
          <w:lang w:val="en-US"/>
        </w:rPr>
        <w:t>Aut</w:t>
      </w:r>
      <w:r w:rsidR="00D26ABB" w:rsidRPr="008F3E2D">
        <w:rPr>
          <w:lang w:val="en-US"/>
        </w:rPr>
        <w:t>h</w:t>
      </w:r>
      <w:r w:rsidRPr="008F3E2D">
        <w:rPr>
          <w:lang w:val="en-US"/>
        </w:rPr>
        <w:t>or</w:t>
      </w:r>
    </w:p>
    <w:p w14:paraId="36A72248" w14:textId="57AEE8EF" w:rsidR="007728D9" w:rsidRPr="008F3E2D" w:rsidRDefault="00D26ABB" w:rsidP="00B57892">
      <w:pPr>
        <w:jc w:val="right"/>
        <w:rPr>
          <w:lang w:val="en-US"/>
        </w:rPr>
      </w:pPr>
      <w:r w:rsidRPr="008F3E2D">
        <w:rPr>
          <w:lang w:val="en-US"/>
        </w:rPr>
        <w:t xml:space="preserve">Group </w:t>
      </w:r>
    </w:p>
    <w:p w14:paraId="0B39F1A6" w14:textId="5BE647FB" w:rsidR="00D26ABB" w:rsidRPr="008F3E2D" w:rsidRDefault="00D26ABB" w:rsidP="00D26ABB">
      <w:pPr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 xml:space="preserve">Note: this is an indicative structure. You can add sub-sections but keep all the main sections. </w:t>
      </w:r>
      <w:r w:rsidR="008F3E2D" w:rsidRPr="008F3E2D">
        <w:rPr>
          <w:color w:val="7030A0"/>
          <w:lang w:val="en-US"/>
        </w:rPr>
        <w:t>D</w:t>
      </w:r>
      <w:r w:rsidRPr="008F3E2D">
        <w:rPr>
          <w:color w:val="7030A0"/>
          <w:lang w:val="en-US"/>
        </w:rPr>
        <w:t>elete the purple text from your work!</w:t>
      </w:r>
    </w:p>
    <w:p w14:paraId="1F5C0C47" w14:textId="39587B5E" w:rsidR="007728D9" w:rsidRPr="008F3E2D" w:rsidRDefault="00D26ABB" w:rsidP="00B80595">
      <w:pPr>
        <w:pStyle w:val="Heading1"/>
        <w:jc w:val="both"/>
        <w:rPr>
          <w:lang w:val="en-US"/>
        </w:rPr>
      </w:pPr>
      <w:r w:rsidRPr="008F3E2D">
        <w:rPr>
          <w:lang w:val="en-US"/>
        </w:rPr>
        <w:t>Introduction</w:t>
      </w:r>
    </w:p>
    <w:p w14:paraId="14B10020" w14:textId="77777777" w:rsidR="00D26ABB" w:rsidRPr="008F3E2D" w:rsidRDefault="00D26ABB" w:rsidP="008F3E2D">
      <w:pPr>
        <w:spacing w:after="12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What will you study?</w:t>
      </w:r>
    </w:p>
    <w:p w14:paraId="655E8744" w14:textId="77777777" w:rsidR="00D26ABB" w:rsidRPr="008F3E2D" w:rsidRDefault="00D26ABB" w:rsidP="008F3E2D">
      <w:pPr>
        <w:spacing w:after="12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Why is this phenomenon interesting (for you), important, current? Why is it worth studying? Why would anyone read your analysis?</w:t>
      </w:r>
    </w:p>
    <w:p w14:paraId="76782C05" w14:textId="77777777" w:rsidR="00D26ABB" w:rsidRPr="008F3E2D" w:rsidRDefault="00D26ABB" w:rsidP="008F3E2D">
      <w:pPr>
        <w:spacing w:after="12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How exactly did you come to be interested in this phenomenon? Personal or other people's experiences that may have caught your attention.</w:t>
      </w:r>
    </w:p>
    <w:p w14:paraId="5983261A" w14:textId="2DE47CF6" w:rsidR="00D26ABB" w:rsidRPr="008F3E2D" w:rsidRDefault="00D26ABB" w:rsidP="008F3E2D">
      <w:pPr>
        <w:spacing w:after="12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 xml:space="preserve">In what way is </w:t>
      </w:r>
      <w:r w:rsidRPr="008F3E2D">
        <w:rPr>
          <w:b/>
          <w:bCs/>
          <w:color w:val="7030A0"/>
          <w:lang w:val="en-US"/>
        </w:rPr>
        <w:t>a sociological perspective</w:t>
      </w:r>
      <w:r w:rsidRPr="008F3E2D">
        <w:rPr>
          <w:color w:val="7030A0"/>
          <w:lang w:val="en-US"/>
        </w:rPr>
        <w:t xml:space="preserve"> useful - in addition to bio-medical, psychological perspectives? How can sociology help to understand/explain this phenomenon?</w:t>
      </w:r>
    </w:p>
    <w:p w14:paraId="319AA7B5" w14:textId="43A3C7CB" w:rsidR="00D26ABB" w:rsidRPr="008F3E2D" w:rsidRDefault="004A4226" w:rsidP="00D26ABB">
      <w:pPr>
        <w:pStyle w:val="Heading1"/>
        <w:rPr>
          <w:lang w:val="en-US"/>
        </w:rPr>
      </w:pPr>
      <w:hyperlink r:id="rId6" w:history="1">
        <w:r w:rsidR="00D26ABB" w:rsidRPr="00CE79FA">
          <w:rPr>
            <w:rStyle w:val="Hyperlink"/>
            <w:lang w:val="en-US"/>
          </w:rPr>
          <w:t>Literature review</w:t>
        </w:r>
      </w:hyperlink>
    </w:p>
    <w:p w14:paraId="00EC9A6D" w14:textId="7843F188" w:rsidR="00B910B3" w:rsidRPr="008F3E2D" w:rsidRDefault="00D26ABB" w:rsidP="00D26ABB">
      <w:pPr>
        <w:pStyle w:val="Heading2"/>
        <w:rPr>
          <w:lang w:val="en-US"/>
        </w:rPr>
      </w:pPr>
      <w:r w:rsidRPr="008F3E2D">
        <w:rPr>
          <w:lang w:val="en-US"/>
        </w:rPr>
        <w:t>Concepts</w:t>
      </w:r>
    </w:p>
    <w:p w14:paraId="5602879F" w14:textId="638A2658" w:rsidR="00D26ABB" w:rsidRPr="008F3E2D" w:rsidRDefault="00D26ABB" w:rsidP="00D26ABB">
      <w:pPr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 xml:space="preserve">What sociological concepts do you use in the analysis? </w:t>
      </w:r>
    </w:p>
    <w:p w14:paraId="3A19B082" w14:textId="7415BFF9" w:rsidR="00D26ABB" w:rsidRPr="008F3E2D" w:rsidRDefault="00D26ABB" w:rsidP="00D26ABB">
      <w:pPr>
        <w:spacing w:after="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E.g.:</w:t>
      </w:r>
    </w:p>
    <w:p w14:paraId="06954B97" w14:textId="53A17739" w:rsidR="00D26ABB" w:rsidRPr="003F5FD9" w:rsidRDefault="00D26ABB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3F5FD9">
        <w:rPr>
          <w:color w:val="7030A0"/>
          <w:lang w:val="en-US"/>
        </w:rPr>
        <w:t>The social construction of reality</w:t>
      </w:r>
    </w:p>
    <w:p w14:paraId="28818399" w14:textId="2DD6BEA9" w:rsidR="00D26ABB" w:rsidRPr="003F5FD9" w:rsidRDefault="00D26ABB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3F5FD9">
        <w:rPr>
          <w:color w:val="7030A0"/>
          <w:lang w:val="en-US"/>
        </w:rPr>
        <w:t>Social institution, status/role, socialization, social norms</w:t>
      </w:r>
    </w:p>
    <w:p w14:paraId="0BA250B6" w14:textId="02F35138" w:rsidR="00D26ABB" w:rsidRPr="003F5FD9" w:rsidRDefault="00D26ABB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3F5FD9">
        <w:rPr>
          <w:color w:val="7030A0"/>
          <w:lang w:val="en-US"/>
        </w:rPr>
        <w:t>Narratives: stories and characters; vocabulary of motive</w:t>
      </w:r>
    </w:p>
    <w:p w14:paraId="6CFF1E92" w14:textId="1B8D68B1" w:rsidR="00D26ABB" w:rsidRPr="003F5FD9" w:rsidRDefault="00D26ABB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3F5FD9">
        <w:rPr>
          <w:color w:val="7030A0"/>
          <w:lang w:val="en-US"/>
        </w:rPr>
        <w:t>Social change</w:t>
      </w:r>
    </w:p>
    <w:p w14:paraId="1244B9AF" w14:textId="1712B29D" w:rsidR="00D26ABB" w:rsidRPr="003F5FD9" w:rsidRDefault="00D26ABB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3F5FD9">
        <w:rPr>
          <w:color w:val="7030A0"/>
          <w:lang w:val="en-US"/>
        </w:rPr>
        <w:t>Social inequality</w:t>
      </w:r>
    </w:p>
    <w:p w14:paraId="12F517EB" w14:textId="59F624D8" w:rsidR="00D26ABB" w:rsidRPr="003F5FD9" w:rsidRDefault="00D26ABB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3F5FD9">
        <w:rPr>
          <w:color w:val="7030A0"/>
          <w:lang w:val="en-US"/>
        </w:rPr>
        <w:t>Concepts from medical and food sociology</w:t>
      </w:r>
    </w:p>
    <w:p w14:paraId="52F68538" w14:textId="342FFB62" w:rsidR="00D26ABB" w:rsidRPr="003F5FD9" w:rsidRDefault="00D26ABB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3F5FD9">
        <w:rPr>
          <w:color w:val="7030A0"/>
          <w:lang w:val="en-US"/>
        </w:rPr>
        <w:t xml:space="preserve">Identity </w:t>
      </w:r>
    </w:p>
    <w:p w14:paraId="49D538C8" w14:textId="2B2B0ED3" w:rsidR="00D26ABB" w:rsidRPr="008F3E2D" w:rsidRDefault="00D26ABB" w:rsidP="00D26ABB">
      <w:pPr>
        <w:pStyle w:val="Heading2"/>
        <w:rPr>
          <w:lang w:val="en-US"/>
        </w:rPr>
      </w:pPr>
      <w:r w:rsidRPr="008F3E2D">
        <w:rPr>
          <w:lang w:val="en-US"/>
        </w:rPr>
        <w:t>Social context</w:t>
      </w:r>
    </w:p>
    <w:p w14:paraId="13F01C43" w14:textId="42FC4DA1" w:rsidR="00D26ABB" w:rsidRPr="008F3E2D" w:rsidRDefault="00D26ABB" w:rsidP="00D26ABB">
      <w:pPr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 xml:space="preserve">Describe, based on a prior acquaintance, the </w:t>
      </w:r>
      <w:r w:rsidRPr="003F5FD9">
        <w:rPr>
          <w:b/>
          <w:bCs/>
          <w:color w:val="7030A0"/>
          <w:lang w:val="en-US"/>
        </w:rPr>
        <w:t>phenomenon</w:t>
      </w:r>
      <w:r w:rsidRPr="008F3E2D">
        <w:rPr>
          <w:color w:val="7030A0"/>
          <w:lang w:val="en-US"/>
        </w:rPr>
        <w:t xml:space="preserve"> you are studying as a </w:t>
      </w:r>
      <w:hyperlink r:id="rId7" w:history="1">
        <w:r w:rsidRPr="008F3E2D">
          <w:rPr>
            <w:rStyle w:val="Hyperlink"/>
            <w:b/>
            <w:bCs/>
            <w:lang w:val="en-US"/>
          </w:rPr>
          <w:t>social institution</w:t>
        </w:r>
      </w:hyperlink>
      <w:r w:rsidRPr="008F3E2D">
        <w:rPr>
          <w:color w:val="7030A0"/>
          <w:lang w:val="en-US"/>
        </w:rPr>
        <w:t xml:space="preserve">. You can document yourself from legitimate sources such as </w:t>
      </w:r>
      <w:r w:rsidR="004A23AC">
        <w:rPr>
          <w:color w:val="7030A0"/>
          <w:lang w:val="en-US"/>
        </w:rPr>
        <w:t>qualitative</w:t>
      </w:r>
      <w:r w:rsidRPr="008F3E2D">
        <w:rPr>
          <w:color w:val="7030A0"/>
          <w:lang w:val="en-US"/>
        </w:rPr>
        <w:t xml:space="preserve"> scientific, encyclopedic</w:t>
      </w:r>
      <w:r w:rsidR="003F5FD9">
        <w:rPr>
          <w:color w:val="7030A0"/>
          <w:lang w:val="en-US"/>
        </w:rPr>
        <w:t>,</w:t>
      </w:r>
      <w:r w:rsidRPr="008F3E2D">
        <w:rPr>
          <w:color w:val="7030A0"/>
          <w:lang w:val="en-US"/>
        </w:rPr>
        <w:t xml:space="preserve"> or journalistic articles from which you can identify:</w:t>
      </w:r>
    </w:p>
    <w:p w14:paraId="7D78F461" w14:textId="745513FE" w:rsidR="00D26ABB" w:rsidRPr="004A23AC" w:rsidRDefault="00D26ABB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4A23AC">
        <w:rPr>
          <w:color w:val="7030A0"/>
          <w:lang w:val="en-US"/>
        </w:rPr>
        <w:t>The main status/roles with the norms, values, vocabularies of motives, associated knowledge</w:t>
      </w:r>
    </w:p>
    <w:p w14:paraId="2444165D" w14:textId="5752B1DF" w:rsidR="00D26ABB" w:rsidRPr="004A23AC" w:rsidRDefault="00D26ABB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4A23AC">
        <w:rPr>
          <w:color w:val="7030A0"/>
          <w:lang w:val="en-US"/>
        </w:rPr>
        <w:t>The social transformations that have taken place lately</w:t>
      </w:r>
    </w:p>
    <w:p w14:paraId="631AC1A1" w14:textId="3D19253F" w:rsidR="00D26ABB" w:rsidRPr="004A23AC" w:rsidRDefault="00D26ABB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4A23AC">
        <w:rPr>
          <w:color w:val="7030A0"/>
          <w:lang w:val="en-US"/>
        </w:rPr>
        <w:t>Typical social trajectories: how to reach the respective status/roles?</w:t>
      </w:r>
    </w:p>
    <w:p w14:paraId="14832125" w14:textId="7EFCC47D" w:rsidR="00D26ABB" w:rsidRPr="004A23AC" w:rsidRDefault="00D26ABB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4A23AC">
        <w:rPr>
          <w:color w:val="7030A0"/>
          <w:lang w:val="en-US"/>
        </w:rPr>
        <w:t>Social differences and inequalities specific to that institution:</w:t>
      </w:r>
    </w:p>
    <w:p w14:paraId="059B5240" w14:textId="2CE69198" w:rsidR="00D26ABB" w:rsidRPr="004A23AC" w:rsidRDefault="00D26ABB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4A23AC">
        <w:rPr>
          <w:color w:val="7030A0"/>
          <w:lang w:val="en-US"/>
        </w:rPr>
        <w:t>For example, how do the practices of rich people differ from those of the poor in the social institution you describe (health system, nutrition, body shaping, etc.)?</w:t>
      </w:r>
    </w:p>
    <w:p w14:paraId="4E1687AD" w14:textId="62D12C0F" w:rsidR="006A3A56" w:rsidRPr="008F3E2D" w:rsidRDefault="00D26ABB" w:rsidP="004A23AC">
      <w:pPr>
        <w:pStyle w:val="ListParagraph"/>
        <w:numPr>
          <w:ilvl w:val="0"/>
          <w:numId w:val="4"/>
        </w:numPr>
        <w:ind w:left="270" w:firstLine="18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How do the respective practices differ according to gender or age/generation?</w:t>
      </w:r>
    </w:p>
    <w:p w14:paraId="233A0C14" w14:textId="5D2326AC" w:rsidR="00D26ABB" w:rsidRPr="008F3E2D" w:rsidRDefault="00D26ABB" w:rsidP="004A23AC">
      <w:pPr>
        <w:pStyle w:val="ListParagraph"/>
        <w:numPr>
          <w:ilvl w:val="0"/>
          <w:numId w:val="4"/>
        </w:numPr>
        <w:ind w:left="270" w:firstLine="18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How do the practices differ depending on the type of locality and the rural</w:t>
      </w:r>
      <w:r w:rsidR="006A3A56" w:rsidRPr="008F3E2D">
        <w:rPr>
          <w:color w:val="7030A0"/>
          <w:lang w:val="en-US"/>
        </w:rPr>
        <w:t>/</w:t>
      </w:r>
      <w:r w:rsidRPr="008F3E2D">
        <w:rPr>
          <w:color w:val="7030A0"/>
          <w:lang w:val="en-US"/>
        </w:rPr>
        <w:t>urban environment?</w:t>
      </w:r>
    </w:p>
    <w:p w14:paraId="2119137E" w14:textId="4B8CE0B1" w:rsidR="00B910B3" w:rsidRPr="008F3E2D" w:rsidRDefault="006A3A56" w:rsidP="00B80595">
      <w:pPr>
        <w:pStyle w:val="Heading1"/>
        <w:jc w:val="both"/>
        <w:rPr>
          <w:lang w:val="en-US"/>
        </w:rPr>
      </w:pPr>
      <w:r w:rsidRPr="008F3E2D">
        <w:rPr>
          <w:lang w:val="en-US"/>
        </w:rPr>
        <w:lastRenderedPageBreak/>
        <w:t>Research question</w:t>
      </w:r>
    </w:p>
    <w:p w14:paraId="13F68454" w14:textId="77777777" w:rsidR="006A3A56" w:rsidRPr="008F3E2D" w:rsidRDefault="006A3A56" w:rsidP="006A3A56">
      <w:pPr>
        <w:spacing w:after="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What aspects of the observed social institution will you study in more detail?</w:t>
      </w:r>
    </w:p>
    <w:p w14:paraId="733F384C" w14:textId="7D250330" w:rsidR="006A3A56" w:rsidRPr="003F5FD9" w:rsidRDefault="006A3A56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3F5FD9">
        <w:rPr>
          <w:color w:val="7030A0"/>
          <w:lang w:val="en-US"/>
        </w:rPr>
        <w:t>Certain status/roles</w:t>
      </w:r>
    </w:p>
    <w:p w14:paraId="5B5FABC7" w14:textId="7B3A5F81" w:rsidR="006A3A56" w:rsidRPr="003F5FD9" w:rsidRDefault="006A3A56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3F5FD9">
        <w:rPr>
          <w:color w:val="7030A0"/>
          <w:lang w:val="en-US"/>
        </w:rPr>
        <w:t>Narratives, vocabularies of reasons</w:t>
      </w:r>
    </w:p>
    <w:p w14:paraId="004DC7FD" w14:textId="2D5C4201" w:rsidR="006A3A56" w:rsidRPr="003F5FD9" w:rsidRDefault="006A3A56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3F5FD9">
        <w:rPr>
          <w:color w:val="7030A0"/>
          <w:lang w:val="en-US"/>
        </w:rPr>
        <w:t>Certain norms, values, knowledge</w:t>
      </w:r>
    </w:p>
    <w:p w14:paraId="42FDEE75" w14:textId="7BE5CCD7" w:rsidR="006A3A56" w:rsidRPr="003F5FD9" w:rsidRDefault="006A3A56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3F5FD9">
        <w:rPr>
          <w:color w:val="7030A0"/>
          <w:lang w:val="en-US"/>
        </w:rPr>
        <w:t>Certain social inequalities</w:t>
      </w:r>
    </w:p>
    <w:p w14:paraId="22B1C52A" w14:textId="4D756CB3" w:rsidR="006A3A56" w:rsidRPr="003F5FD9" w:rsidRDefault="006A3A56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3F5FD9">
        <w:rPr>
          <w:color w:val="7030A0"/>
          <w:lang w:val="en-US"/>
        </w:rPr>
        <w:t>Certain social changes</w:t>
      </w:r>
    </w:p>
    <w:p w14:paraId="18E5A923" w14:textId="4277D3CB" w:rsidR="006A3A56" w:rsidRPr="003F5FD9" w:rsidRDefault="006A3A56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3F5FD9">
        <w:rPr>
          <w:color w:val="7030A0"/>
          <w:lang w:val="en-US"/>
        </w:rPr>
        <w:t>Certain typical social trajectories to reach a certain status/role</w:t>
      </w:r>
    </w:p>
    <w:p w14:paraId="2654347B" w14:textId="7751868D" w:rsidR="006A3A56" w:rsidRPr="003F5FD9" w:rsidRDefault="006A3A56" w:rsidP="003F5FD9">
      <w:pPr>
        <w:pStyle w:val="ListParagraph"/>
        <w:numPr>
          <w:ilvl w:val="0"/>
          <w:numId w:val="11"/>
        </w:numPr>
        <w:spacing w:after="0"/>
        <w:ind w:left="270" w:hanging="180"/>
        <w:jc w:val="both"/>
        <w:rPr>
          <w:color w:val="7030A0"/>
          <w:lang w:val="en-US"/>
        </w:rPr>
      </w:pPr>
      <w:r w:rsidRPr="003F5FD9">
        <w:rPr>
          <w:color w:val="7030A0"/>
          <w:lang w:val="en-US"/>
        </w:rPr>
        <w:t>Differences between norms, values, motivations, typical knowledge associated with different status/roles</w:t>
      </w:r>
    </w:p>
    <w:p w14:paraId="14D44154" w14:textId="40CD6AD6" w:rsidR="00B910B3" w:rsidRPr="008F3E2D" w:rsidRDefault="008B5552" w:rsidP="00B80595">
      <w:pPr>
        <w:pStyle w:val="Heading1"/>
        <w:jc w:val="both"/>
        <w:rPr>
          <w:lang w:val="en-US"/>
        </w:rPr>
      </w:pPr>
      <w:r w:rsidRPr="008F3E2D">
        <w:rPr>
          <w:lang w:val="en-US"/>
        </w:rPr>
        <w:t>Study methodology</w:t>
      </w:r>
    </w:p>
    <w:p w14:paraId="5E1DB449" w14:textId="52C9D3D8" w:rsidR="006A3A56" w:rsidRPr="008F3E2D" w:rsidRDefault="006A3A56" w:rsidP="007001F3">
      <w:pPr>
        <w:spacing w:after="120"/>
        <w:jc w:val="both"/>
        <w:rPr>
          <w:bCs/>
          <w:color w:val="7030A0"/>
          <w:lang w:val="en-US"/>
        </w:rPr>
      </w:pPr>
      <w:r w:rsidRPr="008F3E2D">
        <w:rPr>
          <w:b/>
          <w:color w:val="7030A0"/>
          <w:lang w:val="en-US"/>
        </w:rPr>
        <w:t>Exploratory sociological survey</w:t>
      </w:r>
      <w:r w:rsidRPr="008F3E2D">
        <w:rPr>
          <w:bCs/>
          <w:color w:val="7030A0"/>
          <w:lang w:val="en-US"/>
        </w:rPr>
        <w:t xml:space="preserve"> based on interview and/or </w:t>
      </w:r>
      <w:r w:rsidRPr="008F3E2D">
        <w:rPr>
          <w:b/>
          <w:color w:val="7030A0"/>
          <w:lang w:val="en-US"/>
        </w:rPr>
        <w:t>content analysis</w:t>
      </w:r>
      <w:r w:rsidRPr="008F3E2D">
        <w:rPr>
          <w:bCs/>
          <w:color w:val="7030A0"/>
          <w:lang w:val="en-US"/>
        </w:rPr>
        <w:t xml:space="preserve"> of online comments</w:t>
      </w:r>
      <w:r w:rsidR="003F5FD9">
        <w:rPr>
          <w:bCs/>
          <w:color w:val="7030A0"/>
          <w:lang w:val="en-US"/>
        </w:rPr>
        <w:t xml:space="preserve"> or texts</w:t>
      </w:r>
      <w:r w:rsidRPr="008F3E2D">
        <w:rPr>
          <w:bCs/>
          <w:color w:val="7030A0"/>
          <w:lang w:val="en-US"/>
        </w:rPr>
        <w:t>.</w:t>
      </w:r>
      <w:r w:rsidR="007001F3">
        <w:rPr>
          <w:bCs/>
          <w:color w:val="7030A0"/>
          <w:lang w:val="en-US"/>
        </w:rPr>
        <w:t xml:space="preserve"> </w:t>
      </w:r>
      <w:r w:rsidR="00CE79FA" w:rsidRPr="0006704F">
        <w:rPr>
          <w:b/>
          <w:color w:val="7030A0"/>
          <w:lang w:val="en-US"/>
        </w:rPr>
        <w:t>Why</w:t>
      </w:r>
      <w:r w:rsidR="00CE79FA">
        <w:rPr>
          <w:bCs/>
          <w:color w:val="7030A0"/>
          <w:lang w:val="en-US"/>
        </w:rPr>
        <w:t xml:space="preserve"> is this method suitable to answer your research question?</w:t>
      </w:r>
    </w:p>
    <w:p w14:paraId="2DCA61C9" w14:textId="0CEA02B3" w:rsidR="006A3A56" w:rsidRPr="008F3E2D" w:rsidRDefault="008B5552" w:rsidP="006A3A56">
      <w:pPr>
        <w:pStyle w:val="Heading2"/>
        <w:jc w:val="both"/>
        <w:rPr>
          <w:b/>
          <w:lang w:val="en-US"/>
        </w:rPr>
      </w:pPr>
      <w:r w:rsidRPr="008F3E2D">
        <w:rPr>
          <w:lang w:val="en-US"/>
        </w:rPr>
        <w:t>Interview guide/</w:t>
      </w:r>
      <w:r w:rsidRPr="0006704F">
        <w:rPr>
          <w:lang w:val="en-US"/>
        </w:rPr>
        <w:t>Content</w:t>
      </w:r>
      <w:r w:rsidRPr="008F3E2D">
        <w:rPr>
          <w:lang w:val="en-US"/>
        </w:rPr>
        <w:t xml:space="preserve"> analysis grid</w:t>
      </w:r>
    </w:p>
    <w:p w14:paraId="481621B4" w14:textId="63B16C1E" w:rsidR="006A3A56" w:rsidRPr="008F3E2D" w:rsidRDefault="006A3A56" w:rsidP="007001F3">
      <w:pPr>
        <w:spacing w:after="12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How does the guide/grid correspond to the research question?</w:t>
      </w:r>
    </w:p>
    <w:p w14:paraId="79242A0F" w14:textId="1417CD63" w:rsidR="006A3A56" w:rsidRPr="008F3E2D" w:rsidRDefault="006A3A56" w:rsidP="007001F3">
      <w:pPr>
        <w:spacing w:after="12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How are the sociological concepts used included? How are they operationalized by questions?</w:t>
      </w:r>
    </w:p>
    <w:p w14:paraId="57509383" w14:textId="10CDD055" w:rsidR="00706F7F" w:rsidRPr="008F3E2D" w:rsidRDefault="008B5552" w:rsidP="00B80595">
      <w:pPr>
        <w:pStyle w:val="Heading2"/>
        <w:jc w:val="both"/>
        <w:rPr>
          <w:b/>
          <w:lang w:val="en-US"/>
        </w:rPr>
      </w:pPr>
      <w:r w:rsidRPr="008F3E2D">
        <w:rPr>
          <w:lang w:val="en-US"/>
        </w:rPr>
        <w:t>Selection of the group of respondents/Selection of comments</w:t>
      </w:r>
    </w:p>
    <w:p w14:paraId="781823FD" w14:textId="15549806" w:rsidR="008B5552" w:rsidRPr="008F3E2D" w:rsidRDefault="008B5552" w:rsidP="007001F3">
      <w:pPr>
        <w:spacing w:after="120"/>
        <w:jc w:val="both"/>
        <w:rPr>
          <w:bCs/>
          <w:iCs/>
          <w:color w:val="7030A0"/>
          <w:lang w:val="en-US"/>
        </w:rPr>
      </w:pPr>
      <w:r w:rsidRPr="008F3E2D">
        <w:rPr>
          <w:bCs/>
          <w:iCs/>
          <w:color w:val="7030A0"/>
          <w:lang w:val="en-US"/>
        </w:rPr>
        <w:t xml:space="preserve">Specify details on the number of respondents, their socio-demographic </w:t>
      </w:r>
      <w:r w:rsidR="003F5FD9">
        <w:rPr>
          <w:bCs/>
          <w:iCs/>
          <w:color w:val="7030A0"/>
          <w:lang w:val="en-US"/>
        </w:rPr>
        <w:t xml:space="preserve">characteristics </w:t>
      </w:r>
      <w:r w:rsidRPr="008F3E2D">
        <w:rPr>
          <w:bCs/>
          <w:iCs/>
          <w:color w:val="7030A0"/>
          <w:lang w:val="en-US"/>
        </w:rPr>
        <w:t>and social position; number of comments/texts analyzed (related to the source), the source from which they were selected.</w:t>
      </w:r>
    </w:p>
    <w:p w14:paraId="51299D4A" w14:textId="6B732357" w:rsidR="008B5552" w:rsidRPr="008F3E2D" w:rsidRDefault="008B5552" w:rsidP="007001F3">
      <w:pPr>
        <w:spacing w:after="120"/>
        <w:jc w:val="both"/>
        <w:rPr>
          <w:bCs/>
          <w:iCs/>
          <w:color w:val="7030A0"/>
          <w:lang w:val="en-US"/>
        </w:rPr>
      </w:pPr>
      <w:r w:rsidRPr="008F3E2D">
        <w:rPr>
          <w:bCs/>
          <w:iCs/>
          <w:color w:val="7030A0"/>
          <w:lang w:val="en-US"/>
        </w:rPr>
        <w:t>Justify the selection of respondents/texts in relation to the research question: How did you choose the respondents/texts analyzed? How do these respondents/texts help you answer the research question?</w:t>
      </w:r>
    </w:p>
    <w:p w14:paraId="44840DCD" w14:textId="0928D28A" w:rsidR="008B5552" w:rsidRPr="008F3E2D" w:rsidRDefault="008B5552" w:rsidP="007001F3">
      <w:pPr>
        <w:spacing w:after="120"/>
        <w:jc w:val="both"/>
        <w:rPr>
          <w:bCs/>
          <w:iCs/>
          <w:color w:val="7030A0"/>
          <w:lang w:val="en-US"/>
        </w:rPr>
      </w:pPr>
      <w:r w:rsidRPr="008F3E2D">
        <w:rPr>
          <w:bCs/>
          <w:iCs/>
          <w:color w:val="7030A0"/>
          <w:lang w:val="en-US"/>
        </w:rPr>
        <w:t>- For example, they occupy different status/roles, or are from different generations and allow the observation of social change, or allow the comparison of gender differences in the studied institution?</w:t>
      </w:r>
    </w:p>
    <w:p w14:paraId="708F0ED3" w14:textId="467C50BE" w:rsidR="008B5552" w:rsidRPr="008F3E2D" w:rsidRDefault="008B5552" w:rsidP="007001F3">
      <w:pPr>
        <w:spacing w:after="120"/>
        <w:jc w:val="both"/>
        <w:rPr>
          <w:bCs/>
          <w:iCs/>
          <w:color w:val="7030A0"/>
          <w:lang w:val="en-US"/>
        </w:rPr>
      </w:pPr>
      <w:r w:rsidRPr="008F3E2D">
        <w:rPr>
          <w:bCs/>
          <w:iCs/>
          <w:color w:val="7030A0"/>
          <w:lang w:val="en-US"/>
        </w:rPr>
        <w:t>- How do the skills and experiences of the respondents make them useful sources of information for the question you want to answer?</w:t>
      </w:r>
    </w:p>
    <w:p w14:paraId="4D44658F" w14:textId="2269A9BD" w:rsidR="008B5552" w:rsidRPr="008F3E2D" w:rsidRDefault="008B5552" w:rsidP="008B5552">
      <w:pPr>
        <w:jc w:val="both"/>
        <w:rPr>
          <w:b/>
          <w:iCs/>
          <w:color w:val="7030A0"/>
          <w:lang w:val="en-US"/>
        </w:rPr>
      </w:pPr>
      <w:r w:rsidRPr="008F3E2D">
        <w:rPr>
          <w:b/>
          <w:iCs/>
          <w:color w:val="7030A0"/>
          <w:lang w:val="en-US"/>
        </w:rPr>
        <w:t>Do</w:t>
      </w:r>
      <w:r w:rsidR="008949A8" w:rsidRPr="008F3E2D">
        <w:rPr>
          <w:b/>
          <w:iCs/>
          <w:color w:val="7030A0"/>
          <w:lang w:val="en-US"/>
        </w:rPr>
        <w:t xml:space="preserve"> no</w:t>
      </w:r>
      <w:r w:rsidRPr="008F3E2D">
        <w:rPr>
          <w:b/>
          <w:iCs/>
          <w:color w:val="7030A0"/>
          <w:lang w:val="en-US"/>
        </w:rPr>
        <w:t>t forget to anonymize the respondents!</w:t>
      </w:r>
    </w:p>
    <w:p w14:paraId="535ADD11" w14:textId="5418DB42" w:rsidR="00903C38" w:rsidRPr="008F3E2D" w:rsidRDefault="00B910B3" w:rsidP="00B80595">
      <w:pPr>
        <w:pStyle w:val="Heading1"/>
        <w:jc w:val="both"/>
        <w:rPr>
          <w:lang w:val="en-US"/>
        </w:rPr>
      </w:pPr>
      <w:r w:rsidRPr="008F3E2D">
        <w:rPr>
          <w:lang w:val="en-US"/>
        </w:rPr>
        <w:t>Re</w:t>
      </w:r>
      <w:r w:rsidR="003F5FD9">
        <w:rPr>
          <w:lang w:val="en-US"/>
        </w:rPr>
        <w:t>sults</w:t>
      </w:r>
    </w:p>
    <w:p w14:paraId="6A369182" w14:textId="0E4D08B3" w:rsidR="008B5552" w:rsidRPr="008F3E2D" w:rsidRDefault="008B5552" w:rsidP="007001F3">
      <w:pPr>
        <w:spacing w:after="12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What did you learn from interviews/analysis of comments, texts, etc. on the research question?</w:t>
      </w:r>
    </w:p>
    <w:p w14:paraId="4A7913C0" w14:textId="77777777" w:rsidR="008B5552" w:rsidRPr="008F3E2D" w:rsidRDefault="008B5552" w:rsidP="007001F3">
      <w:pPr>
        <w:spacing w:after="12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 xml:space="preserve">Organize the results into </w:t>
      </w:r>
      <w:r w:rsidRPr="008F3E2D">
        <w:rPr>
          <w:b/>
          <w:bCs/>
          <w:color w:val="7030A0"/>
          <w:lang w:val="en-US"/>
        </w:rPr>
        <w:t>thematic sub-sections.</w:t>
      </w:r>
    </w:p>
    <w:p w14:paraId="21F77954" w14:textId="3C537B64" w:rsidR="008B5552" w:rsidRPr="008F3E2D" w:rsidRDefault="008B5552" w:rsidP="007001F3">
      <w:pPr>
        <w:spacing w:after="12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Present...</w:t>
      </w:r>
    </w:p>
    <w:p w14:paraId="2DF6576B" w14:textId="0F1A3C50" w:rsidR="008B5552" w:rsidRPr="008F3E2D" w:rsidRDefault="008B5552" w:rsidP="008949A8">
      <w:pPr>
        <w:spacing w:after="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- the classifications you found (status/role</w:t>
      </w:r>
      <w:r w:rsidR="00DB7D96">
        <w:rPr>
          <w:color w:val="7030A0"/>
          <w:lang w:val="en-US"/>
        </w:rPr>
        <w:t xml:space="preserve"> types</w:t>
      </w:r>
      <w:r w:rsidRPr="008F3E2D">
        <w:rPr>
          <w:color w:val="7030A0"/>
          <w:lang w:val="en-US"/>
        </w:rPr>
        <w:t>, types of relationships between status/roles, types of narratives, vocabularies of motives, values, knowledge, etc.</w:t>
      </w:r>
      <w:r w:rsidR="008F3E2D" w:rsidRPr="008F3E2D">
        <w:rPr>
          <w:color w:val="7030A0"/>
          <w:lang w:val="en-US"/>
        </w:rPr>
        <w:t>)</w:t>
      </w:r>
    </w:p>
    <w:p w14:paraId="5E847DC9" w14:textId="18C3DEB2" w:rsidR="008B5552" w:rsidRPr="008F3E2D" w:rsidRDefault="008B5552" w:rsidP="008949A8">
      <w:pPr>
        <w:spacing w:after="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 xml:space="preserve">- the social changes you have </w:t>
      </w:r>
      <w:r w:rsidR="008F3E2D" w:rsidRPr="008F3E2D">
        <w:rPr>
          <w:color w:val="7030A0"/>
          <w:lang w:val="en-US"/>
        </w:rPr>
        <w:t>studied</w:t>
      </w:r>
    </w:p>
    <w:p w14:paraId="1BDA60AA" w14:textId="3CDF9EA0" w:rsidR="008B5552" w:rsidRPr="008F3E2D" w:rsidRDefault="008B5552" w:rsidP="008949A8">
      <w:pPr>
        <w:spacing w:after="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- observed differences or inequalities between genders, generations, classes</w:t>
      </w:r>
      <w:r w:rsidR="00E06B61">
        <w:rPr>
          <w:color w:val="7030A0"/>
          <w:lang w:val="en-US"/>
        </w:rPr>
        <w:t>,</w:t>
      </w:r>
      <w:r w:rsidRPr="008F3E2D">
        <w:rPr>
          <w:color w:val="7030A0"/>
          <w:lang w:val="en-US"/>
        </w:rPr>
        <w:t xml:space="preserve"> and social </w:t>
      </w:r>
      <w:r w:rsidR="008F3E2D" w:rsidRPr="008F3E2D">
        <w:rPr>
          <w:color w:val="7030A0"/>
          <w:lang w:val="en-US"/>
        </w:rPr>
        <w:t>categories</w:t>
      </w:r>
    </w:p>
    <w:p w14:paraId="23BB08AA" w14:textId="00AB351B" w:rsidR="008B5552" w:rsidRPr="008F3E2D" w:rsidRDefault="008B5552" w:rsidP="008949A8">
      <w:pPr>
        <w:spacing w:after="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 xml:space="preserve">- the observed social </w:t>
      </w:r>
      <w:r w:rsidR="008F3E2D" w:rsidRPr="008F3E2D">
        <w:rPr>
          <w:color w:val="7030A0"/>
          <w:lang w:val="en-US"/>
        </w:rPr>
        <w:t>trajectories</w:t>
      </w:r>
    </w:p>
    <w:p w14:paraId="395F7AC2" w14:textId="4320FFE9" w:rsidR="008B5552" w:rsidRPr="008F3E2D" w:rsidRDefault="008B5552" w:rsidP="008949A8">
      <w:pPr>
        <w:spacing w:after="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- other interesting results</w:t>
      </w:r>
    </w:p>
    <w:p w14:paraId="140DEFAB" w14:textId="6197370F" w:rsidR="008949A8" w:rsidRPr="008F3E2D" w:rsidRDefault="00B910B3" w:rsidP="008949A8">
      <w:pPr>
        <w:pStyle w:val="Heading1"/>
        <w:jc w:val="both"/>
        <w:rPr>
          <w:lang w:val="en-US"/>
        </w:rPr>
      </w:pPr>
      <w:r w:rsidRPr="008F3E2D">
        <w:rPr>
          <w:lang w:val="en-US"/>
        </w:rPr>
        <w:t>Conclu</w:t>
      </w:r>
      <w:r w:rsidR="007001F3">
        <w:rPr>
          <w:lang w:val="en-US"/>
        </w:rPr>
        <w:t>sions</w:t>
      </w:r>
    </w:p>
    <w:p w14:paraId="75B0264B" w14:textId="77777777" w:rsidR="008949A8" w:rsidRPr="008F3E2D" w:rsidRDefault="008949A8" w:rsidP="007001F3">
      <w:pPr>
        <w:spacing w:after="12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What difficulties, surprises did you have during the research?</w:t>
      </w:r>
    </w:p>
    <w:p w14:paraId="01BA0DC6" w14:textId="244114A9" w:rsidR="008949A8" w:rsidRPr="008F3E2D" w:rsidRDefault="008949A8" w:rsidP="007001F3">
      <w:pPr>
        <w:spacing w:after="12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lastRenderedPageBreak/>
        <w:t>What did you find out in relation to the research question of your study?</w:t>
      </w:r>
    </w:p>
    <w:p w14:paraId="1AF7B507" w14:textId="2E3E6DD4" w:rsidR="008949A8" w:rsidRPr="008F3E2D" w:rsidRDefault="008949A8" w:rsidP="007001F3">
      <w:pPr>
        <w:spacing w:after="120"/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What would be interesting to study next?</w:t>
      </w:r>
    </w:p>
    <w:p w14:paraId="205DA63C" w14:textId="183F7048" w:rsidR="00B910B3" w:rsidRPr="008F3E2D" w:rsidRDefault="007001F3" w:rsidP="00B80595">
      <w:pPr>
        <w:pStyle w:val="Heading1"/>
        <w:jc w:val="both"/>
        <w:rPr>
          <w:lang w:val="en-US"/>
        </w:rPr>
      </w:pPr>
      <w:r>
        <w:rPr>
          <w:lang w:val="en-US"/>
        </w:rPr>
        <w:t>References</w:t>
      </w:r>
    </w:p>
    <w:p w14:paraId="43BF20C4" w14:textId="7076EFBD" w:rsidR="00C77506" w:rsidRPr="008F3E2D" w:rsidRDefault="008949A8" w:rsidP="008949A8">
      <w:pPr>
        <w:jc w:val="both"/>
        <w:rPr>
          <w:rStyle w:val="Hyperlink"/>
          <w:lang w:val="en-US"/>
        </w:rPr>
      </w:pPr>
      <w:r w:rsidRPr="008F3E2D">
        <w:rPr>
          <w:color w:val="7030A0"/>
          <w:lang w:val="en-US"/>
        </w:rPr>
        <w:t xml:space="preserve">Specify all bibliographic sources, preferably using the Harvard citation style. E.g.: </w:t>
      </w:r>
      <w:hyperlink r:id="rId8" w:history="1">
        <w:r w:rsidRPr="008F3E2D">
          <w:rPr>
            <w:rStyle w:val="Hyperlink"/>
            <w:lang w:val="en-US"/>
          </w:rPr>
          <w:t>http://www.citethisforme.com/harvard-referencing</w:t>
        </w:r>
      </w:hyperlink>
    </w:p>
    <w:p w14:paraId="1658D84C" w14:textId="7E4233FA" w:rsidR="000F7144" w:rsidRPr="008F3E2D" w:rsidRDefault="000F7144" w:rsidP="00B80595">
      <w:pPr>
        <w:pStyle w:val="Heading1"/>
        <w:jc w:val="both"/>
        <w:rPr>
          <w:lang w:val="en-US"/>
        </w:rPr>
      </w:pPr>
      <w:r w:rsidRPr="008F3E2D">
        <w:rPr>
          <w:lang w:val="en-US"/>
        </w:rPr>
        <w:t>An</w:t>
      </w:r>
      <w:r w:rsidR="007001F3">
        <w:rPr>
          <w:lang w:val="en-US"/>
        </w:rPr>
        <w:t>n</w:t>
      </w:r>
      <w:r w:rsidRPr="008F3E2D">
        <w:rPr>
          <w:lang w:val="en-US"/>
        </w:rPr>
        <w:t>exe</w:t>
      </w:r>
      <w:r w:rsidR="007001F3">
        <w:rPr>
          <w:lang w:val="en-US"/>
        </w:rPr>
        <w:t>s</w:t>
      </w:r>
    </w:p>
    <w:p w14:paraId="1E44A4B2" w14:textId="2095C266" w:rsidR="008949A8" w:rsidRPr="008F3E2D" w:rsidRDefault="008949A8" w:rsidP="008949A8">
      <w:pPr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 xml:space="preserve">Include in this section the </w:t>
      </w:r>
      <w:r w:rsidRPr="008F3E2D">
        <w:rPr>
          <w:b/>
          <w:bCs/>
          <w:color w:val="7030A0"/>
          <w:lang w:val="en-US"/>
        </w:rPr>
        <w:t>comments or texts analyzed</w:t>
      </w:r>
      <w:r w:rsidRPr="008F3E2D">
        <w:rPr>
          <w:color w:val="7030A0"/>
          <w:lang w:val="en-US"/>
        </w:rPr>
        <w:t xml:space="preserve"> and/or the </w:t>
      </w:r>
      <w:r w:rsidRPr="008F3E2D">
        <w:rPr>
          <w:b/>
          <w:bCs/>
          <w:color w:val="7030A0"/>
          <w:lang w:val="en-US"/>
        </w:rPr>
        <w:t>transcripts of the interviews</w:t>
      </w:r>
      <w:r w:rsidRPr="008F3E2D">
        <w:rPr>
          <w:color w:val="7030A0"/>
          <w:lang w:val="en-US"/>
        </w:rPr>
        <w:t>.</w:t>
      </w:r>
    </w:p>
    <w:p w14:paraId="4A6F12A3" w14:textId="100D3CA5" w:rsidR="008949A8" w:rsidRPr="008F3E2D" w:rsidRDefault="008949A8" w:rsidP="008949A8">
      <w:pPr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>For those who opted for content analysis, number and specify the source, author, and date of the selected comments/texts.</w:t>
      </w:r>
    </w:p>
    <w:tbl>
      <w:tblPr>
        <w:tblStyle w:val="TableGrid"/>
        <w:tblW w:w="9308" w:type="dxa"/>
        <w:tblLook w:val="04A0" w:firstRow="1" w:lastRow="0" w:firstColumn="1" w:lastColumn="0" w:noHBand="0" w:noVBand="1"/>
      </w:tblPr>
      <w:tblGrid>
        <w:gridCol w:w="538"/>
        <w:gridCol w:w="1496"/>
        <w:gridCol w:w="1235"/>
        <w:gridCol w:w="968"/>
        <w:gridCol w:w="5071"/>
      </w:tblGrid>
      <w:tr w:rsidR="003665D0" w:rsidRPr="008F3E2D" w14:paraId="184C451B" w14:textId="77777777" w:rsidTr="009E2A35">
        <w:tc>
          <w:tcPr>
            <w:tcW w:w="538" w:type="dxa"/>
          </w:tcPr>
          <w:p w14:paraId="5689F66B" w14:textId="474874DC" w:rsidR="008949A8" w:rsidRPr="008F3E2D" w:rsidRDefault="008949A8" w:rsidP="008949A8">
            <w:pPr>
              <w:jc w:val="center"/>
              <w:rPr>
                <w:b/>
                <w:bCs/>
                <w:color w:val="7030A0"/>
                <w:lang w:val="en-US"/>
              </w:rPr>
            </w:pPr>
            <w:r w:rsidRPr="008F3E2D">
              <w:rPr>
                <w:b/>
                <w:bCs/>
                <w:color w:val="7030A0"/>
                <w:lang w:val="en-US"/>
              </w:rPr>
              <w:t>No.</w:t>
            </w:r>
          </w:p>
        </w:tc>
        <w:tc>
          <w:tcPr>
            <w:tcW w:w="1496" w:type="dxa"/>
          </w:tcPr>
          <w:p w14:paraId="05BF4489" w14:textId="6FC81F79" w:rsidR="008949A8" w:rsidRPr="008F3E2D" w:rsidRDefault="008949A8" w:rsidP="008949A8">
            <w:pPr>
              <w:jc w:val="center"/>
              <w:rPr>
                <w:b/>
                <w:bCs/>
                <w:color w:val="7030A0"/>
                <w:lang w:val="en-US"/>
              </w:rPr>
            </w:pPr>
            <w:r w:rsidRPr="008F3E2D">
              <w:rPr>
                <w:b/>
                <w:bCs/>
                <w:color w:val="7030A0"/>
                <w:lang w:val="en-US"/>
              </w:rPr>
              <w:t>Source</w:t>
            </w:r>
          </w:p>
        </w:tc>
        <w:tc>
          <w:tcPr>
            <w:tcW w:w="1235" w:type="dxa"/>
          </w:tcPr>
          <w:p w14:paraId="15B4F132" w14:textId="30C2F84C" w:rsidR="008949A8" w:rsidRPr="008F3E2D" w:rsidRDefault="008949A8" w:rsidP="008949A8">
            <w:pPr>
              <w:jc w:val="center"/>
              <w:rPr>
                <w:b/>
                <w:bCs/>
                <w:color w:val="7030A0"/>
                <w:lang w:val="en-US"/>
              </w:rPr>
            </w:pPr>
            <w:r w:rsidRPr="008F3E2D">
              <w:rPr>
                <w:b/>
                <w:bCs/>
                <w:color w:val="7030A0"/>
                <w:lang w:val="en-US"/>
              </w:rPr>
              <w:t>Date</w:t>
            </w:r>
          </w:p>
        </w:tc>
        <w:tc>
          <w:tcPr>
            <w:tcW w:w="968" w:type="dxa"/>
          </w:tcPr>
          <w:p w14:paraId="5995D232" w14:textId="2AD4FEA9" w:rsidR="008949A8" w:rsidRPr="008F3E2D" w:rsidRDefault="008949A8" w:rsidP="008949A8">
            <w:pPr>
              <w:jc w:val="center"/>
              <w:rPr>
                <w:b/>
                <w:bCs/>
                <w:color w:val="7030A0"/>
                <w:lang w:val="en-US"/>
              </w:rPr>
            </w:pPr>
            <w:r w:rsidRPr="008F3E2D">
              <w:rPr>
                <w:b/>
                <w:bCs/>
                <w:color w:val="7030A0"/>
                <w:lang w:val="en-US"/>
              </w:rPr>
              <w:t>Author</w:t>
            </w:r>
          </w:p>
        </w:tc>
        <w:tc>
          <w:tcPr>
            <w:tcW w:w="5071" w:type="dxa"/>
          </w:tcPr>
          <w:p w14:paraId="63ADA97E" w14:textId="18352BD4" w:rsidR="008949A8" w:rsidRPr="008F3E2D" w:rsidRDefault="008949A8" w:rsidP="008949A8">
            <w:pPr>
              <w:jc w:val="center"/>
              <w:rPr>
                <w:b/>
                <w:bCs/>
                <w:color w:val="7030A0"/>
                <w:lang w:val="en-US"/>
              </w:rPr>
            </w:pPr>
            <w:r w:rsidRPr="008F3E2D">
              <w:rPr>
                <w:b/>
                <w:bCs/>
                <w:color w:val="7030A0"/>
                <w:lang w:val="en-US"/>
              </w:rPr>
              <w:t>Comment</w:t>
            </w:r>
          </w:p>
        </w:tc>
      </w:tr>
      <w:tr w:rsidR="003665D0" w:rsidRPr="008F3E2D" w14:paraId="17CC52CD" w14:textId="77777777" w:rsidTr="009E2A35">
        <w:tc>
          <w:tcPr>
            <w:tcW w:w="538" w:type="dxa"/>
          </w:tcPr>
          <w:p w14:paraId="4103D9BA" w14:textId="28669CD3" w:rsidR="008949A8" w:rsidRPr="008F3E2D" w:rsidRDefault="008949A8" w:rsidP="008949A8">
            <w:pPr>
              <w:jc w:val="both"/>
              <w:rPr>
                <w:color w:val="7030A0"/>
                <w:lang w:val="en-US"/>
              </w:rPr>
            </w:pPr>
            <w:r w:rsidRPr="008F3E2D">
              <w:rPr>
                <w:color w:val="7030A0"/>
                <w:lang w:val="en-US"/>
              </w:rPr>
              <w:t>1</w:t>
            </w:r>
          </w:p>
        </w:tc>
        <w:tc>
          <w:tcPr>
            <w:tcW w:w="1496" w:type="dxa"/>
          </w:tcPr>
          <w:p w14:paraId="4BC481E5" w14:textId="2A7D7154" w:rsidR="008949A8" w:rsidRPr="008F3E2D" w:rsidRDefault="004A4226" w:rsidP="008949A8">
            <w:pPr>
              <w:jc w:val="both"/>
              <w:rPr>
                <w:color w:val="7030A0"/>
                <w:lang w:val="en-US"/>
              </w:rPr>
            </w:pPr>
            <w:hyperlink r:id="rId9" w:history="1">
              <w:r w:rsidR="009E2A35" w:rsidRPr="008F3E2D">
                <w:rPr>
                  <w:rStyle w:val="Hyperlink"/>
                  <w:lang w:val="en-US"/>
                </w:rPr>
                <w:t>Actualized.org</w:t>
              </w:r>
            </w:hyperlink>
          </w:p>
        </w:tc>
        <w:tc>
          <w:tcPr>
            <w:tcW w:w="1235" w:type="dxa"/>
          </w:tcPr>
          <w:p w14:paraId="4CB8196A" w14:textId="76F45963" w:rsidR="008949A8" w:rsidRPr="008F3E2D" w:rsidRDefault="009E2A35" w:rsidP="008949A8">
            <w:pPr>
              <w:jc w:val="both"/>
              <w:rPr>
                <w:color w:val="7030A0"/>
                <w:lang w:val="en-US"/>
              </w:rPr>
            </w:pPr>
            <w:r w:rsidRPr="008F3E2D">
              <w:rPr>
                <w:color w:val="7030A0"/>
                <w:lang w:val="en-US"/>
              </w:rPr>
              <w:t>23</w:t>
            </w:r>
            <w:r w:rsidR="003665D0" w:rsidRPr="008F3E2D">
              <w:rPr>
                <w:color w:val="7030A0"/>
                <w:lang w:val="en-US"/>
              </w:rPr>
              <w:t>.02.2018</w:t>
            </w:r>
          </w:p>
        </w:tc>
        <w:tc>
          <w:tcPr>
            <w:tcW w:w="968" w:type="dxa"/>
          </w:tcPr>
          <w:p w14:paraId="4DB3CE93" w14:textId="38750AE3" w:rsidR="008949A8" w:rsidRPr="008F3E2D" w:rsidRDefault="009E2A35" w:rsidP="008949A8">
            <w:pPr>
              <w:jc w:val="both"/>
              <w:rPr>
                <w:color w:val="7030A0"/>
                <w:lang w:val="en-US"/>
              </w:rPr>
            </w:pPr>
            <w:r w:rsidRPr="008F3E2D">
              <w:rPr>
                <w:color w:val="7030A0"/>
                <w:lang w:val="en-US"/>
              </w:rPr>
              <w:t>sgn</w:t>
            </w:r>
          </w:p>
        </w:tc>
        <w:tc>
          <w:tcPr>
            <w:tcW w:w="5071" w:type="dxa"/>
          </w:tcPr>
          <w:p w14:paraId="655CD1D0" w14:textId="7ACD958B" w:rsidR="0016051A" w:rsidRPr="008F3E2D" w:rsidRDefault="009E2A35" w:rsidP="0016051A">
            <w:pPr>
              <w:jc w:val="both"/>
              <w:rPr>
                <w:color w:val="7030A0"/>
                <w:lang w:val="en-US"/>
              </w:rPr>
            </w:pPr>
            <w:r w:rsidRPr="008F3E2D">
              <w:rPr>
                <w:color w:val="7030A0"/>
                <w:lang w:val="en-US"/>
              </w:rPr>
              <w:t>“</w:t>
            </w:r>
            <w:r w:rsidR="0016051A" w:rsidRPr="008F3E2D">
              <w:rPr>
                <w:color w:val="7030A0"/>
                <w:lang w:val="en-US"/>
              </w:rPr>
              <w:t>I eat a plant</w:t>
            </w:r>
            <w:r w:rsidR="00675084" w:rsidRPr="008F3E2D">
              <w:rPr>
                <w:color w:val="7030A0"/>
                <w:lang w:val="en-US"/>
              </w:rPr>
              <w:t>-</w:t>
            </w:r>
            <w:r w:rsidR="0016051A" w:rsidRPr="008F3E2D">
              <w:rPr>
                <w:color w:val="7030A0"/>
                <w:lang w:val="en-US"/>
              </w:rPr>
              <w:t>based diet because of health and morality.</w:t>
            </w:r>
          </w:p>
          <w:p w14:paraId="0E0F3AAE" w14:textId="73DD62FC" w:rsidR="0016051A" w:rsidRPr="008F3E2D" w:rsidRDefault="0016051A" w:rsidP="0016051A">
            <w:pPr>
              <w:jc w:val="both"/>
              <w:rPr>
                <w:color w:val="7030A0"/>
                <w:lang w:val="en-US"/>
              </w:rPr>
            </w:pPr>
            <w:r w:rsidRPr="008F3E2D">
              <w:rPr>
                <w:color w:val="7030A0"/>
                <w:lang w:val="en-US"/>
              </w:rPr>
              <w:t xml:space="preserve">Once you </w:t>
            </w:r>
            <w:proofErr w:type="gramStart"/>
            <w:r w:rsidRPr="008F3E2D">
              <w:rPr>
                <w:color w:val="7030A0"/>
                <w:lang w:val="en-US"/>
              </w:rPr>
              <w:t>actually</w:t>
            </w:r>
            <w:r w:rsidR="004A4226">
              <w:rPr>
                <w:color w:val="7030A0"/>
                <w:lang w:val="en-US"/>
              </w:rPr>
              <w:t xml:space="preserve"> </w:t>
            </w:r>
            <w:r w:rsidRPr="008F3E2D">
              <w:rPr>
                <w:color w:val="7030A0"/>
                <w:lang w:val="en-US"/>
              </w:rPr>
              <w:t>res</w:t>
            </w:r>
            <w:r w:rsidR="00675084" w:rsidRPr="008F3E2D">
              <w:rPr>
                <w:color w:val="7030A0"/>
                <w:lang w:val="en-US"/>
              </w:rPr>
              <w:t>e</w:t>
            </w:r>
            <w:r w:rsidRPr="008F3E2D">
              <w:rPr>
                <w:color w:val="7030A0"/>
                <w:lang w:val="en-US"/>
              </w:rPr>
              <w:t>arch</w:t>
            </w:r>
            <w:proofErr w:type="gramEnd"/>
            <w:r w:rsidRPr="008F3E2D">
              <w:rPr>
                <w:color w:val="7030A0"/>
                <w:lang w:val="en-US"/>
              </w:rPr>
              <w:t xml:space="preserve"> how it works in the industries and how much suffering it </w:t>
            </w:r>
            <w:r w:rsidR="008F3E2D" w:rsidRPr="008F3E2D">
              <w:rPr>
                <w:color w:val="7030A0"/>
                <w:lang w:val="en-US"/>
              </w:rPr>
              <w:t>is,</w:t>
            </w:r>
            <w:r w:rsidRPr="008F3E2D">
              <w:rPr>
                <w:color w:val="7030A0"/>
                <w:lang w:val="en-US"/>
              </w:rPr>
              <w:t xml:space="preserve"> you'll be disgusted with it.</w:t>
            </w:r>
            <w:r w:rsidR="00675084" w:rsidRPr="008F3E2D">
              <w:rPr>
                <w:color w:val="7030A0"/>
                <w:lang w:val="en-US"/>
              </w:rPr>
              <w:t xml:space="preserve"> </w:t>
            </w:r>
            <w:r w:rsidRPr="008F3E2D">
              <w:rPr>
                <w:color w:val="7030A0"/>
                <w:lang w:val="en-US"/>
              </w:rPr>
              <w:t xml:space="preserve">Problem is most people </w:t>
            </w:r>
            <w:proofErr w:type="gramStart"/>
            <w:r w:rsidRPr="008F3E2D">
              <w:rPr>
                <w:color w:val="7030A0"/>
                <w:lang w:val="en-US"/>
              </w:rPr>
              <w:t>don't</w:t>
            </w:r>
            <w:proofErr w:type="gramEnd"/>
            <w:r w:rsidRPr="008F3E2D">
              <w:rPr>
                <w:color w:val="7030A0"/>
                <w:lang w:val="en-US"/>
              </w:rPr>
              <w:t>. We are fed a very romanticized view of it. All part of the marketing plan.</w:t>
            </w:r>
          </w:p>
          <w:p w14:paraId="794ACD4B" w14:textId="77777777" w:rsidR="0016051A" w:rsidRPr="008F3E2D" w:rsidRDefault="0016051A" w:rsidP="0016051A">
            <w:pPr>
              <w:jc w:val="both"/>
              <w:rPr>
                <w:color w:val="7030A0"/>
                <w:lang w:val="en-US"/>
              </w:rPr>
            </w:pPr>
            <w:proofErr w:type="gramStart"/>
            <w:r w:rsidRPr="008F3E2D">
              <w:rPr>
                <w:color w:val="7030A0"/>
                <w:lang w:val="en-US"/>
              </w:rPr>
              <w:t>We're</w:t>
            </w:r>
            <w:proofErr w:type="gramEnd"/>
            <w:r w:rsidRPr="008F3E2D">
              <w:rPr>
                <w:color w:val="7030A0"/>
                <w:lang w:val="en-US"/>
              </w:rPr>
              <w:t xml:space="preserve"> told stuff like:</w:t>
            </w:r>
          </w:p>
          <w:p w14:paraId="45B2BD44" w14:textId="77777777" w:rsidR="0016051A" w:rsidRPr="008F3E2D" w:rsidRDefault="0016051A" w:rsidP="0016051A">
            <w:pPr>
              <w:jc w:val="both"/>
              <w:rPr>
                <w:color w:val="7030A0"/>
                <w:lang w:val="en-US"/>
              </w:rPr>
            </w:pPr>
            <w:r w:rsidRPr="008F3E2D">
              <w:rPr>
                <w:color w:val="7030A0"/>
                <w:lang w:val="en-US"/>
              </w:rPr>
              <w:t>"the animals live a good life".</w:t>
            </w:r>
          </w:p>
          <w:p w14:paraId="7513BFD4" w14:textId="77777777" w:rsidR="0016051A" w:rsidRPr="008F3E2D" w:rsidRDefault="0016051A" w:rsidP="0016051A">
            <w:pPr>
              <w:jc w:val="both"/>
              <w:rPr>
                <w:color w:val="7030A0"/>
                <w:lang w:val="en-US"/>
              </w:rPr>
            </w:pPr>
            <w:r w:rsidRPr="008F3E2D">
              <w:rPr>
                <w:color w:val="7030A0"/>
                <w:lang w:val="en-US"/>
              </w:rPr>
              <w:t>"they get a humane death"</w:t>
            </w:r>
          </w:p>
          <w:p w14:paraId="1EAAFA3B" w14:textId="72858E94" w:rsidR="0016051A" w:rsidRPr="008F3E2D" w:rsidRDefault="0016051A" w:rsidP="0016051A">
            <w:pPr>
              <w:jc w:val="both"/>
              <w:rPr>
                <w:color w:val="7030A0"/>
                <w:lang w:val="en-US"/>
              </w:rPr>
            </w:pPr>
            <w:r w:rsidRPr="008F3E2D">
              <w:rPr>
                <w:color w:val="7030A0"/>
                <w:lang w:val="en-US"/>
              </w:rPr>
              <w:t>"we need meat/milk" etc...</w:t>
            </w:r>
          </w:p>
          <w:p w14:paraId="204E7650" w14:textId="77777777" w:rsidR="0016051A" w:rsidRPr="008F3E2D" w:rsidRDefault="0016051A" w:rsidP="0016051A">
            <w:pPr>
              <w:jc w:val="both"/>
              <w:rPr>
                <w:color w:val="7030A0"/>
                <w:lang w:val="en-US"/>
              </w:rPr>
            </w:pPr>
            <w:r w:rsidRPr="008F3E2D">
              <w:rPr>
                <w:color w:val="7030A0"/>
                <w:lang w:val="en-US"/>
              </w:rPr>
              <w:t xml:space="preserve">And we learn </w:t>
            </w:r>
            <w:proofErr w:type="gramStart"/>
            <w:r w:rsidRPr="008F3E2D">
              <w:rPr>
                <w:color w:val="7030A0"/>
                <w:lang w:val="en-US"/>
              </w:rPr>
              <w:t>it's</w:t>
            </w:r>
            <w:proofErr w:type="gramEnd"/>
            <w:r w:rsidRPr="008F3E2D">
              <w:rPr>
                <w:color w:val="7030A0"/>
                <w:lang w:val="en-US"/>
              </w:rPr>
              <w:t xml:space="preserve"> right to love and take care of some animals but others we should slaughter.</w:t>
            </w:r>
          </w:p>
          <w:p w14:paraId="0608B9CB" w14:textId="1B132C08" w:rsidR="008949A8" w:rsidRPr="008F3E2D" w:rsidRDefault="0016051A" w:rsidP="0016051A">
            <w:pPr>
              <w:jc w:val="both"/>
              <w:rPr>
                <w:color w:val="7030A0"/>
                <w:lang w:val="en-US"/>
              </w:rPr>
            </w:pPr>
            <w:r w:rsidRPr="008F3E2D">
              <w:rPr>
                <w:color w:val="7030A0"/>
                <w:lang w:val="en-US"/>
              </w:rPr>
              <w:t>Why? Well to this day I haven't heard a good argument for why they should be treated differently.</w:t>
            </w:r>
            <w:r w:rsidR="009E2A35" w:rsidRPr="008F3E2D">
              <w:rPr>
                <w:color w:val="7030A0"/>
                <w:lang w:val="en-US"/>
              </w:rPr>
              <w:t>”</w:t>
            </w:r>
          </w:p>
        </w:tc>
      </w:tr>
      <w:tr w:rsidR="003665D0" w:rsidRPr="008F3E2D" w14:paraId="48430112" w14:textId="77777777" w:rsidTr="009E2A35">
        <w:tc>
          <w:tcPr>
            <w:tcW w:w="538" w:type="dxa"/>
          </w:tcPr>
          <w:p w14:paraId="2DE80E73" w14:textId="56D3B4BD" w:rsidR="003665D0" w:rsidRPr="008F3E2D" w:rsidRDefault="003665D0" w:rsidP="008949A8">
            <w:pPr>
              <w:jc w:val="both"/>
              <w:rPr>
                <w:color w:val="7030A0"/>
                <w:lang w:val="en-US"/>
              </w:rPr>
            </w:pPr>
            <w:r w:rsidRPr="008F3E2D">
              <w:rPr>
                <w:color w:val="7030A0"/>
                <w:lang w:val="en-US"/>
              </w:rPr>
              <w:t>2</w:t>
            </w:r>
          </w:p>
        </w:tc>
        <w:tc>
          <w:tcPr>
            <w:tcW w:w="1496" w:type="dxa"/>
          </w:tcPr>
          <w:p w14:paraId="3A7F0ACC" w14:textId="77777777" w:rsidR="003665D0" w:rsidRPr="008F3E2D" w:rsidRDefault="003665D0" w:rsidP="008949A8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1235" w:type="dxa"/>
          </w:tcPr>
          <w:p w14:paraId="36CE16B7" w14:textId="77777777" w:rsidR="003665D0" w:rsidRPr="008F3E2D" w:rsidRDefault="003665D0" w:rsidP="008949A8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968" w:type="dxa"/>
          </w:tcPr>
          <w:p w14:paraId="1B4A45D2" w14:textId="77777777" w:rsidR="003665D0" w:rsidRPr="008F3E2D" w:rsidRDefault="003665D0" w:rsidP="008949A8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5071" w:type="dxa"/>
          </w:tcPr>
          <w:p w14:paraId="0B654CE1" w14:textId="77777777" w:rsidR="003665D0" w:rsidRPr="008F3E2D" w:rsidRDefault="003665D0" w:rsidP="008949A8">
            <w:pPr>
              <w:jc w:val="both"/>
              <w:rPr>
                <w:color w:val="7030A0"/>
                <w:lang w:val="en-US"/>
              </w:rPr>
            </w:pPr>
          </w:p>
        </w:tc>
      </w:tr>
      <w:tr w:rsidR="003665D0" w:rsidRPr="008F3E2D" w14:paraId="5728DFF3" w14:textId="77777777" w:rsidTr="009E2A35">
        <w:tc>
          <w:tcPr>
            <w:tcW w:w="538" w:type="dxa"/>
          </w:tcPr>
          <w:p w14:paraId="4D8CE542" w14:textId="4893B678" w:rsidR="003665D0" w:rsidRPr="008F3E2D" w:rsidRDefault="003665D0" w:rsidP="008949A8">
            <w:pPr>
              <w:jc w:val="both"/>
              <w:rPr>
                <w:color w:val="7030A0"/>
                <w:lang w:val="en-US"/>
              </w:rPr>
            </w:pPr>
            <w:r w:rsidRPr="008F3E2D">
              <w:rPr>
                <w:color w:val="7030A0"/>
                <w:lang w:val="en-US"/>
              </w:rPr>
              <w:t>3</w:t>
            </w:r>
          </w:p>
        </w:tc>
        <w:tc>
          <w:tcPr>
            <w:tcW w:w="1496" w:type="dxa"/>
          </w:tcPr>
          <w:p w14:paraId="3143E706" w14:textId="77777777" w:rsidR="003665D0" w:rsidRPr="008F3E2D" w:rsidRDefault="003665D0" w:rsidP="008949A8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1235" w:type="dxa"/>
          </w:tcPr>
          <w:p w14:paraId="1502A70D" w14:textId="77777777" w:rsidR="003665D0" w:rsidRPr="008F3E2D" w:rsidRDefault="003665D0" w:rsidP="008949A8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968" w:type="dxa"/>
          </w:tcPr>
          <w:p w14:paraId="21CF5758" w14:textId="77777777" w:rsidR="003665D0" w:rsidRPr="008F3E2D" w:rsidRDefault="003665D0" w:rsidP="008949A8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5071" w:type="dxa"/>
          </w:tcPr>
          <w:p w14:paraId="2A569899" w14:textId="77777777" w:rsidR="003665D0" w:rsidRPr="008F3E2D" w:rsidRDefault="003665D0" w:rsidP="008949A8">
            <w:pPr>
              <w:jc w:val="both"/>
              <w:rPr>
                <w:color w:val="7030A0"/>
                <w:lang w:val="en-US"/>
              </w:rPr>
            </w:pPr>
          </w:p>
        </w:tc>
      </w:tr>
    </w:tbl>
    <w:p w14:paraId="66DC38F7" w14:textId="77777777" w:rsidR="008949A8" w:rsidRPr="008F3E2D" w:rsidRDefault="008949A8" w:rsidP="008949A8">
      <w:pPr>
        <w:jc w:val="both"/>
        <w:rPr>
          <w:color w:val="7030A0"/>
          <w:lang w:val="en-US"/>
        </w:rPr>
      </w:pPr>
    </w:p>
    <w:p w14:paraId="0A120456" w14:textId="646186FE" w:rsidR="008949A8" w:rsidRPr="008F3E2D" w:rsidRDefault="008949A8" w:rsidP="008949A8">
      <w:pPr>
        <w:jc w:val="both"/>
        <w:rPr>
          <w:color w:val="7030A0"/>
          <w:lang w:val="en-US"/>
        </w:rPr>
      </w:pPr>
      <w:r w:rsidRPr="008F3E2D">
        <w:rPr>
          <w:color w:val="7030A0"/>
          <w:lang w:val="en-US"/>
        </w:rPr>
        <w:t xml:space="preserve">For those who opted for the interview-based survey, include in this section the </w:t>
      </w:r>
      <w:r w:rsidRPr="008F3E2D">
        <w:rPr>
          <w:b/>
          <w:bCs/>
          <w:color w:val="7030A0"/>
          <w:lang w:val="en-US"/>
        </w:rPr>
        <w:t>transcripts of the interviews conducted</w:t>
      </w:r>
      <w:r w:rsidRPr="008F3E2D">
        <w:rPr>
          <w:color w:val="7030A0"/>
          <w:lang w:val="en-US"/>
        </w:rPr>
        <w:t>.</w:t>
      </w:r>
    </w:p>
    <w:p w14:paraId="2F1F73FF" w14:textId="5C986FE6" w:rsidR="009E2A35" w:rsidRPr="008F3E2D" w:rsidRDefault="0016051A" w:rsidP="009E2A35">
      <w:pPr>
        <w:pStyle w:val="Heading2"/>
        <w:rPr>
          <w:lang w:val="en-US"/>
        </w:rPr>
      </w:pPr>
      <w:r w:rsidRPr="008F3E2D">
        <w:rPr>
          <w:lang w:val="en-US"/>
        </w:rPr>
        <w:t>Interview 1</w:t>
      </w:r>
    </w:p>
    <w:p w14:paraId="78364F7B" w14:textId="1970AC01" w:rsidR="0016051A" w:rsidRPr="008F3E2D" w:rsidRDefault="0016051A" w:rsidP="008949A8">
      <w:pPr>
        <w:jc w:val="both"/>
        <w:rPr>
          <w:b/>
          <w:bCs/>
          <w:color w:val="7030A0"/>
          <w:lang w:val="en-US"/>
        </w:rPr>
      </w:pPr>
      <w:r w:rsidRPr="008F3E2D">
        <w:rPr>
          <w:b/>
          <w:bCs/>
          <w:color w:val="7030A0"/>
          <w:highlight w:val="yellow"/>
          <w:lang w:val="en-US"/>
        </w:rPr>
        <w:t xml:space="preserve">Ana, 20 years old, female, on a </w:t>
      </w:r>
      <w:r w:rsidR="009E2A35" w:rsidRPr="008F3E2D">
        <w:rPr>
          <w:b/>
          <w:bCs/>
          <w:color w:val="7030A0"/>
          <w:highlight w:val="yellow"/>
          <w:lang w:val="en-US"/>
        </w:rPr>
        <w:t>vegan diet for 1 year, student</w:t>
      </w:r>
      <w:r w:rsidRPr="008F3E2D">
        <w:rPr>
          <w:b/>
          <w:bCs/>
          <w:color w:val="7030A0"/>
          <w:lang w:val="en-US"/>
        </w:rPr>
        <w:t xml:space="preserve"> </w:t>
      </w:r>
    </w:p>
    <w:p w14:paraId="12835851" w14:textId="3A6E5202" w:rsidR="009E2A35" w:rsidRPr="008F3E2D" w:rsidRDefault="009E2A35" w:rsidP="008949A8">
      <w:pPr>
        <w:jc w:val="both"/>
        <w:rPr>
          <w:b/>
          <w:bCs/>
          <w:color w:val="7030A0"/>
          <w:lang w:val="en-US"/>
        </w:rPr>
      </w:pPr>
      <w:r w:rsidRPr="008F3E2D">
        <w:rPr>
          <w:b/>
          <w:bCs/>
          <w:color w:val="7030A0"/>
          <w:lang w:val="en-US"/>
        </w:rPr>
        <w:t xml:space="preserve">I: </w:t>
      </w:r>
      <w:r w:rsidRPr="008F3E2D">
        <w:rPr>
          <w:color w:val="7030A0"/>
          <w:lang w:val="en-US"/>
        </w:rPr>
        <w:t>Can you tell me more about what made you decide to adopt the vegan diet?</w:t>
      </w:r>
    </w:p>
    <w:p w14:paraId="43B7A2F7" w14:textId="31AA1922" w:rsidR="009E2A35" w:rsidRPr="008F3E2D" w:rsidRDefault="009E2A35" w:rsidP="009E2A35">
      <w:pPr>
        <w:jc w:val="both"/>
        <w:rPr>
          <w:b/>
          <w:bCs/>
          <w:color w:val="7030A0"/>
          <w:lang w:val="en-US"/>
        </w:rPr>
      </w:pPr>
      <w:r w:rsidRPr="008F3E2D">
        <w:rPr>
          <w:b/>
          <w:bCs/>
          <w:color w:val="7030A0"/>
          <w:lang w:val="en-US"/>
        </w:rPr>
        <w:t xml:space="preserve">Ana: </w:t>
      </w:r>
      <w:proofErr w:type="gramStart"/>
      <w:r w:rsidRPr="008F3E2D">
        <w:rPr>
          <w:color w:val="7030A0"/>
          <w:lang w:val="en-US"/>
        </w:rPr>
        <w:t>I’ve</w:t>
      </w:r>
      <w:proofErr w:type="gramEnd"/>
      <w:r w:rsidRPr="008F3E2D">
        <w:rPr>
          <w:color w:val="7030A0"/>
          <w:lang w:val="en-US"/>
        </w:rPr>
        <w:t xml:space="preserve"> been both vegetarian and vegan for over a year now and I feel incredible. The</w:t>
      </w:r>
      <w:r w:rsidR="003C387A" w:rsidRPr="008F3E2D">
        <w:rPr>
          <w:color w:val="7030A0"/>
          <w:lang w:val="en-US"/>
        </w:rPr>
        <w:t>re are lots of</w:t>
      </w:r>
      <w:r w:rsidRPr="008F3E2D">
        <w:rPr>
          <w:color w:val="7030A0"/>
          <w:lang w:val="en-US"/>
        </w:rPr>
        <w:t xml:space="preserve"> benefits</w:t>
      </w:r>
      <w:r w:rsidR="003C387A" w:rsidRPr="008F3E2D">
        <w:rPr>
          <w:color w:val="7030A0"/>
          <w:lang w:val="en-US"/>
        </w:rPr>
        <w:t xml:space="preserve">. </w:t>
      </w:r>
      <w:r w:rsidRPr="008F3E2D">
        <w:rPr>
          <w:color w:val="7030A0"/>
          <w:lang w:val="en-US"/>
        </w:rPr>
        <w:t xml:space="preserve">More and more people are becoming aware that eating animals just </w:t>
      </w:r>
      <w:proofErr w:type="gramStart"/>
      <w:r w:rsidRPr="008F3E2D">
        <w:rPr>
          <w:color w:val="7030A0"/>
          <w:lang w:val="en-US"/>
        </w:rPr>
        <w:t>isn’t</w:t>
      </w:r>
      <w:proofErr w:type="gramEnd"/>
      <w:r w:rsidRPr="008F3E2D">
        <w:rPr>
          <w:color w:val="7030A0"/>
          <w:lang w:val="en-US"/>
        </w:rPr>
        <w:t xml:space="preserve"> good for the human body</w:t>
      </w:r>
      <w:r w:rsidR="003C387A" w:rsidRPr="008F3E2D">
        <w:rPr>
          <w:color w:val="7030A0"/>
          <w:lang w:val="en-US"/>
        </w:rPr>
        <w:t>…</w:t>
      </w:r>
    </w:p>
    <w:p w14:paraId="0AC883FE" w14:textId="77777777" w:rsidR="000F7144" w:rsidRPr="008F3E2D" w:rsidRDefault="000F7144" w:rsidP="00B80595">
      <w:pPr>
        <w:jc w:val="both"/>
        <w:rPr>
          <w:lang w:val="en-US"/>
        </w:rPr>
      </w:pPr>
      <w:r w:rsidRPr="008F3E2D">
        <w:rPr>
          <w:color w:val="7030A0"/>
          <w:lang w:val="en-US"/>
        </w:rPr>
        <w:t xml:space="preserve"> </w:t>
      </w:r>
    </w:p>
    <w:p w14:paraId="497C5B33" w14:textId="77777777" w:rsidR="00C77506" w:rsidRPr="008F3E2D" w:rsidRDefault="00C77506" w:rsidP="00B80595">
      <w:pPr>
        <w:jc w:val="both"/>
        <w:rPr>
          <w:lang w:val="en-US"/>
        </w:rPr>
      </w:pPr>
    </w:p>
    <w:sectPr w:rsidR="00C77506" w:rsidRPr="008F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533"/>
    <w:multiLevelType w:val="hybridMultilevel"/>
    <w:tmpl w:val="B56A4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63E225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21C6"/>
    <w:multiLevelType w:val="hybridMultilevel"/>
    <w:tmpl w:val="CB1CA55A"/>
    <w:lvl w:ilvl="0" w:tplc="5E8E08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4AE"/>
    <w:multiLevelType w:val="hybridMultilevel"/>
    <w:tmpl w:val="9DFAFE42"/>
    <w:lvl w:ilvl="0" w:tplc="5E8E08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2E76"/>
    <w:multiLevelType w:val="hybridMultilevel"/>
    <w:tmpl w:val="26C83A0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A557EC"/>
    <w:multiLevelType w:val="hybridMultilevel"/>
    <w:tmpl w:val="749611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4E24F7"/>
    <w:multiLevelType w:val="multilevel"/>
    <w:tmpl w:val="AC3AB6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A22787"/>
    <w:multiLevelType w:val="hybridMultilevel"/>
    <w:tmpl w:val="63367628"/>
    <w:lvl w:ilvl="0" w:tplc="5E8E08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137A7"/>
    <w:multiLevelType w:val="hybridMultilevel"/>
    <w:tmpl w:val="84369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2D03"/>
    <w:multiLevelType w:val="hybridMultilevel"/>
    <w:tmpl w:val="1E7A8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4885"/>
    <w:multiLevelType w:val="hybridMultilevel"/>
    <w:tmpl w:val="23CA7E6A"/>
    <w:lvl w:ilvl="0" w:tplc="5E8E08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C2AA2"/>
    <w:multiLevelType w:val="hybridMultilevel"/>
    <w:tmpl w:val="A0F680C0"/>
    <w:lvl w:ilvl="0" w:tplc="5E8E08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12669"/>
    <w:multiLevelType w:val="hybridMultilevel"/>
    <w:tmpl w:val="71F41B1E"/>
    <w:lvl w:ilvl="0" w:tplc="5E8E08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B62C1"/>
    <w:multiLevelType w:val="hybridMultilevel"/>
    <w:tmpl w:val="A40CD828"/>
    <w:lvl w:ilvl="0" w:tplc="235E2E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28"/>
    <w:rsid w:val="00032E4B"/>
    <w:rsid w:val="000344D4"/>
    <w:rsid w:val="0006704F"/>
    <w:rsid w:val="000F7144"/>
    <w:rsid w:val="0012669E"/>
    <w:rsid w:val="0016051A"/>
    <w:rsid w:val="001F38E3"/>
    <w:rsid w:val="0029500A"/>
    <w:rsid w:val="003665D0"/>
    <w:rsid w:val="003C387A"/>
    <w:rsid w:val="003D2C6B"/>
    <w:rsid w:val="003F5FD9"/>
    <w:rsid w:val="004164C7"/>
    <w:rsid w:val="004A23AC"/>
    <w:rsid w:val="004A4226"/>
    <w:rsid w:val="006539D1"/>
    <w:rsid w:val="00675084"/>
    <w:rsid w:val="006A3A56"/>
    <w:rsid w:val="007001F3"/>
    <w:rsid w:val="00706F7F"/>
    <w:rsid w:val="007728D9"/>
    <w:rsid w:val="00875560"/>
    <w:rsid w:val="00885058"/>
    <w:rsid w:val="00890EAD"/>
    <w:rsid w:val="008949A8"/>
    <w:rsid w:val="008B5552"/>
    <w:rsid w:val="008B5DFE"/>
    <w:rsid w:val="008E58B8"/>
    <w:rsid w:val="008F3E2D"/>
    <w:rsid w:val="008F6828"/>
    <w:rsid w:val="00903C38"/>
    <w:rsid w:val="009E2A35"/>
    <w:rsid w:val="009E7193"/>
    <w:rsid w:val="00A91393"/>
    <w:rsid w:val="00B57892"/>
    <w:rsid w:val="00B80595"/>
    <w:rsid w:val="00B910B3"/>
    <w:rsid w:val="00B9357E"/>
    <w:rsid w:val="00BA7A6E"/>
    <w:rsid w:val="00BA7C51"/>
    <w:rsid w:val="00BE1789"/>
    <w:rsid w:val="00C77506"/>
    <w:rsid w:val="00CA3792"/>
    <w:rsid w:val="00CA728C"/>
    <w:rsid w:val="00CE79FA"/>
    <w:rsid w:val="00D26ABB"/>
    <w:rsid w:val="00D359D2"/>
    <w:rsid w:val="00DB7D96"/>
    <w:rsid w:val="00E06B61"/>
    <w:rsid w:val="00F6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08F7"/>
  <w15:chartTrackingRefBased/>
  <w15:docId w15:val="{EA64E520-9895-4978-BF65-A2025233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0B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0B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0B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0B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0B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0B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0B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0B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0B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0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0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1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0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0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0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0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0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890E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6F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6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5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9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9A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9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thisforme.com/harvard-referenc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NVVHMVET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ritingcenter.ashford.edu/writing-literature-revie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tualized.org/forum/topic/18843-discussion-being-vegan-vs-not-being-veg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A766-DD4C-45E1-B8FC-8B2EBDC5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Cosima Rughinis</dc:creator>
  <cp:keywords/>
  <dc:description/>
  <cp:lastModifiedBy>Maria S.</cp:lastModifiedBy>
  <cp:revision>20</cp:revision>
  <cp:lastPrinted>2019-11-24T20:48:00Z</cp:lastPrinted>
  <dcterms:created xsi:type="dcterms:W3CDTF">2020-09-29T18:30:00Z</dcterms:created>
  <dcterms:modified xsi:type="dcterms:W3CDTF">2020-11-24T13:52:00Z</dcterms:modified>
</cp:coreProperties>
</file>